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14E6" w14:textId="77777777" w:rsidR="001A30AD" w:rsidRPr="004436C6" w:rsidRDefault="001A30AD" w:rsidP="001A30A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Niechanowo</w:t>
      </w:r>
      <w:r w:rsidRPr="004436C6">
        <w:rPr>
          <w:rFonts w:ascii="Times New Roman" w:hAnsi="Times New Roman" w:cs="Times New Roman"/>
          <w:sz w:val="24"/>
        </w:rPr>
        <w:t>, dnia………………</w:t>
      </w:r>
      <w:proofErr w:type="gramStart"/>
      <w:r w:rsidRPr="004436C6">
        <w:rPr>
          <w:rFonts w:ascii="Times New Roman" w:hAnsi="Times New Roman" w:cs="Times New Roman"/>
          <w:sz w:val="24"/>
        </w:rPr>
        <w:t>…….</w:t>
      </w:r>
      <w:proofErr w:type="gramEnd"/>
      <w:r w:rsidRPr="004436C6">
        <w:rPr>
          <w:rFonts w:ascii="Times New Roman" w:hAnsi="Times New Roman" w:cs="Times New Roman"/>
          <w:sz w:val="24"/>
        </w:rPr>
        <w:t>.</w:t>
      </w:r>
    </w:p>
    <w:p w14:paraId="3D497F71" w14:textId="77777777" w:rsidR="001A30AD" w:rsidRDefault="001A30AD" w:rsidP="001A30A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………………………………….</w:t>
      </w:r>
    </w:p>
    <w:p w14:paraId="47AADB41" w14:textId="77777777" w:rsidR="001A30AD" w:rsidRPr="004436C6" w:rsidRDefault="001A30AD" w:rsidP="001A30AD">
      <w:pPr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(</w:t>
      </w:r>
      <w:r w:rsidRPr="004436C6">
        <w:rPr>
          <w:rFonts w:ascii="Times New Roman" w:hAnsi="Times New Roman" w:cs="Times New Roman"/>
          <w:sz w:val="16"/>
        </w:rPr>
        <w:t>Nazwisko i imię wnioskodawcy</w:t>
      </w:r>
      <w:r>
        <w:rPr>
          <w:rFonts w:ascii="Times New Roman" w:hAnsi="Times New Roman" w:cs="Times New Roman"/>
          <w:sz w:val="16"/>
        </w:rPr>
        <w:t>)</w:t>
      </w:r>
    </w:p>
    <w:p w14:paraId="00AA3837" w14:textId="77777777" w:rsidR="001A30AD" w:rsidRDefault="001A30AD" w:rsidP="001A30A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</w:t>
      </w:r>
    </w:p>
    <w:p w14:paraId="1D3B432A" w14:textId="77777777" w:rsidR="001A30AD" w:rsidRDefault="001A30AD" w:rsidP="001A30A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………………………………….</w:t>
      </w:r>
    </w:p>
    <w:p w14:paraId="058C6A0B" w14:textId="77777777" w:rsidR="001A30AD" w:rsidRPr="00412CAD" w:rsidRDefault="001A30AD" w:rsidP="001A30AD">
      <w:pPr>
        <w:rPr>
          <w:rFonts w:ascii="Times New Roman" w:hAnsi="Times New Roman" w:cs="Times New Roman"/>
          <w:sz w:val="16"/>
          <w:szCs w:val="16"/>
        </w:rPr>
      </w:pPr>
      <w:r w:rsidRPr="004436C6">
        <w:rPr>
          <w:rFonts w:ascii="Times New Roman" w:hAnsi="Times New Roman" w:cs="Times New Roman"/>
          <w:sz w:val="16"/>
          <w:szCs w:val="16"/>
        </w:rPr>
        <w:t>(Adres zamieszkania)</w:t>
      </w:r>
    </w:p>
    <w:p w14:paraId="76CCE76B" w14:textId="77777777" w:rsidR="001A30AD" w:rsidRPr="004436C6" w:rsidRDefault="001A30AD" w:rsidP="001A30AD">
      <w:pPr>
        <w:rPr>
          <w:rFonts w:ascii="Times New Roman" w:hAnsi="Times New Roman" w:cs="Times New Roman"/>
          <w:sz w:val="24"/>
        </w:rPr>
      </w:pP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  <w:t>Wójt Gminy Niechanowo</w:t>
      </w:r>
    </w:p>
    <w:p w14:paraId="2DD6FE01" w14:textId="77777777" w:rsidR="001A30AD" w:rsidRPr="004436C6" w:rsidRDefault="001A30AD" w:rsidP="001A30AD">
      <w:pPr>
        <w:rPr>
          <w:rFonts w:ascii="Times New Roman" w:hAnsi="Times New Roman" w:cs="Times New Roman"/>
          <w:sz w:val="24"/>
        </w:rPr>
      </w:pP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u</w:t>
      </w:r>
      <w:r w:rsidRPr="004436C6">
        <w:rPr>
          <w:rFonts w:ascii="Times New Roman" w:hAnsi="Times New Roman" w:cs="Times New Roman"/>
          <w:sz w:val="24"/>
        </w:rPr>
        <w:t>l. Różana 1</w:t>
      </w:r>
    </w:p>
    <w:p w14:paraId="2BDB2D7A" w14:textId="77777777" w:rsidR="001A30AD" w:rsidRPr="004436C6" w:rsidRDefault="001A30AD" w:rsidP="001A30AD">
      <w:pPr>
        <w:rPr>
          <w:rFonts w:ascii="Times New Roman" w:hAnsi="Times New Roman" w:cs="Times New Roman"/>
          <w:sz w:val="24"/>
        </w:rPr>
      </w:pP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</w:r>
      <w:r w:rsidRPr="004436C6">
        <w:rPr>
          <w:rFonts w:ascii="Times New Roman" w:hAnsi="Times New Roman" w:cs="Times New Roman"/>
          <w:sz w:val="24"/>
        </w:rPr>
        <w:tab/>
        <w:t>62-220 Niechanowo</w:t>
      </w:r>
    </w:p>
    <w:p w14:paraId="126C753E" w14:textId="77777777" w:rsidR="001A30AD" w:rsidRDefault="001A30AD" w:rsidP="001A30AD">
      <w:pPr>
        <w:rPr>
          <w:rFonts w:ascii="Times New Roman" w:hAnsi="Times New Roman" w:cs="Times New Roman"/>
          <w:sz w:val="24"/>
        </w:rPr>
      </w:pPr>
    </w:p>
    <w:p w14:paraId="65DA8FC8" w14:textId="77777777" w:rsidR="001A30AD" w:rsidRDefault="001A30AD" w:rsidP="001A30AD">
      <w:pPr>
        <w:rPr>
          <w:rFonts w:ascii="Times New Roman" w:hAnsi="Times New Roman" w:cs="Times New Roman"/>
          <w:sz w:val="24"/>
        </w:rPr>
      </w:pPr>
    </w:p>
    <w:p w14:paraId="0CCAD7B5" w14:textId="77777777" w:rsidR="001A30AD" w:rsidRDefault="001A30AD" w:rsidP="001A30A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WNIOSEK</w:t>
      </w:r>
    </w:p>
    <w:p w14:paraId="5CC1EB62" w14:textId="77777777" w:rsidR="001A30AD" w:rsidRDefault="001A30AD" w:rsidP="001A30AD">
      <w:pPr>
        <w:jc w:val="center"/>
        <w:rPr>
          <w:rFonts w:ascii="Times New Roman" w:hAnsi="Times New Roman" w:cs="Times New Roman"/>
          <w:sz w:val="24"/>
        </w:rPr>
      </w:pPr>
    </w:p>
    <w:p w14:paraId="166FE406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Proszę o przydział lokalu mieszkalnego komunalnego/socjalnego* dla mnie i niżej wymienionych </w:t>
      </w:r>
      <w:proofErr w:type="gramStart"/>
      <w:r>
        <w:rPr>
          <w:rFonts w:ascii="Times New Roman" w:hAnsi="Times New Roman" w:cs="Times New Roman"/>
          <w:sz w:val="24"/>
        </w:rPr>
        <w:t>osób :</w:t>
      </w:r>
      <w:proofErr w:type="gramEnd"/>
    </w:p>
    <w:p w14:paraId="5D8B705A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4962130C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528191D8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4FC4E72E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4FE5B623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Uzasadnienie: </w:t>
      </w:r>
    </w:p>
    <w:p w14:paraId="3A89422B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</w:t>
      </w:r>
    </w:p>
    <w:p w14:paraId="3EBC4336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………………………………………………………………………………………………......</w:t>
      </w:r>
    </w:p>
    <w:p w14:paraId="576B556B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</w:t>
      </w:r>
    </w:p>
    <w:p w14:paraId="4BB8CBCD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0B6F60D3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4AE240F7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64E3140D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76852C22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</w:p>
    <w:p w14:paraId="6DFB0664" w14:textId="77777777" w:rsidR="001A30AD" w:rsidRDefault="001A30AD" w:rsidP="001A30AD">
      <w:pPr>
        <w:jc w:val="both"/>
        <w:rPr>
          <w:rFonts w:ascii="Times New Roman" w:hAnsi="Times New Roman" w:cs="Times New Roman"/>
          <w:sz w:val="24"/>
        </w:rPr>
      </w:pPr>
    </w:p>
    <w:p w14:paraId="523115D9" w14:textId="77777777" w:rsidR="001A30AD" w:rsidRDefault="001A30AD" w:rsidP="001A30A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</w:t>
      </w:r>
    </w:p>
    <w:p w14:paraId="402018D9" w14:textId="77777777" w:rsidR="001A30AD" w:rsidRPr="0024344C" w:rsidRDefault="001A30AD" w:rsidP="001A30AD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(podpis)</w:t>
      </w:r>
    </w:p>
    <w:p w14:paraId="7A314FD3" w14:textId="77777777" w:rsidR="00C35F15" w:rsidRDefault="00C35F15"/>
    <w:sectPr w:rsidR="00C35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AD"/>
    <w:rsid w:val="000D548D"/>
    <w:rsid w:val="001736BE"/>
    <w:rsid w:val="001A30AD"/>
    <w:rsid w:val="00864175"/>
    <w:rsid w:val="00C3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C683"/>
  <w15:chartTrackingRefBased/>
  <w15:docId w15:val="{126EF602-6993-4ABD-B888-D36AF69C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0A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0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30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30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30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30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30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30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30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30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3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3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3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3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3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3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3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3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3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3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A3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30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A3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30A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A3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30A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A3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3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3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30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681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Szałowska</dc:creator>
  <cp:keywords/>
  <dc:description/>
  <cp:lastModifiedBy>Patrycja Szałowska</cp:lastModifiedBy>
  <cp:revision>2</cp:revision>
  <dcterms:created xsi:type="dcterms:W3CDTF">2026-09-09T05:35:00Z</dcterms:created>
  <dcterms:modified xsi:type="dcterms:W3CDTF">2026-09-09T05:36:00Z</dcterms:modified>
</cp:coreProperties>
</file>